
<file path=[Content_Types].xml><?xml version="1.0" encoding="utf-8"?>
<Types xmlns="http://schemas.openxmlformats.org/package/2006/content-types">
  <Default Extension="tm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730" w:rsidRPr="00510609" w:rsidRDefault="00F43730" w:rsidP="00510609">
      <w:pPr>
        <w:pStyle w:val="a8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510609">
        <w:rPr>
          <w:b/>
          <w:color w:val="000000" w:themeColor="text1"/>
          <w:sz w:val="28"/>
          <w:szCs w:val="28"/>
        </w:rPr>
        <w:t>ВСЕРОССИЙСКАЯ ОЛИМПИАДА ПО ТЕХНОЛОГИИ.</w:t>
      </w:r>
    </w:p>
    <w:p w:rsidR="00F43730" w:rsidRPr="00510609" w:rsidRDefault="00BE204B" w:rsidP="00510609">
      <w:pPr>
        <w:pStyle w:val="a8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pict>
          <v:rect id="_x0000_s1026" style="position:absolute;left:0;text-align:left;margin-left:-22.5pt;margin-top:11.5pt;width:88.15pt;height:78.3pt;z-index:251658240" strokeweight="4.5pt">
            <v:stroke linestyle="thinThick"/>
            <v:textbox>
              <w:txbxContent>
                <w:p w:rsidR="0070318C" w:rsidRPr="00037396" w:rsidRDefault="0070318C" w:rsidP="0070318C">
                  <w:pPr>
                    <w:jc w:val="center"/>
                    <w:rPr>
                      <w:b/>
                    </w:rPr>
                  </w:pPr>
                  <w:r w:rsidRPr="00037396">
                    <w:rPr>
                      <w:b/>
                    </w:rPr>
                    <w:t>шифр</w:t>
                  </w:r>
                </w:p>
              </w:txbxContent>
            </v:textbox>
          </v:rect>
        </w:pict>
      </w:r>
      <w:r w:rsidR="00F43730" w:rsidRPr="00510609">
        <w:rPr>
          <w:b/>
          <w:color w:val="000000" w:themeColor="text1"/>
          <w:sz w:val="28"/>
          <w:szCs w:val="28"/>
        </w:rPr>
        <w:t>РЕГИОНАЛЬНЫЙ ЭТАП</w:t>
      </w:r>
    </w:p>
    <w:p w:rsidR="00FF08B9" w:rsidRPr="00532476" w:rsidRDefault="00FF08B9" w:rsidP="00FF08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2476">
        <w:rPr>
          <w:rFonts w:ascii="Times New Roman" w:eastAsia="Calibri" w:hAnsi="Times New Roman" w:cs="Times New Roman"/>
          <w:b/>
          <w:sz w:val="28"/>
          <w:szCs w:val="28"/>
        </w:rPr>
        <w:t>Практическ</w:t>
      </w:r>
      <w:r>
        <w:rPr>
          <w:rFonts w:ascii="Times New Roman" w:eastAsia="Calibri" w:hAnsi="Times New Roman" w:cs="Times New Roman"/>
          <w:b/>
          <w:sz w:val="28"/>
          <w:szCs w:val="28"/>
        </w:rPr>
        <w:t>ий тур</w:t>
      </w:r>
    </w:p>
    <w:p w:rsidR="00F43730" w:rsidRPr="00510609" w:rsidRDefault="00F43730" w:rsidP="00510609">
      <w:pPr>
        <w:pStyle w:val="a8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510609">
        <w:rPr>
          <w:i/>
          <w:color w:val="000000" w:themeColor="text1"/>
          <w:sz w:val="28"/>
          <w:szCs w:val="28"/>
        </w:rPr>
        <w:t>номинация</w:t>
      </w:r>
    </w:p>
    <w:p w:rsidR="00F43730" w:rsidRPr="00510609" w:rsidRDefault="00F43730" w:rsidP="00510609">
      <w:pPr>
        <w:pStyle w:val="a8"/>
        <w:spacing w:before="0" w:beforeAutospacing="0" w:after="0" w:afterAutospacing="0"/>
        <w:jc w:val="center"/>
        <w:rPr>
          <w:i/>
          <w:color w:val="000000" w:themeColor="text1"/>
          <w:sz w:val="28"/>
          <w:szCs w:val="28"/>
        </w:rPr>
      </w:pPr>
      <w:r w:rsidRPr="00510609">
        <w:rPr>
          <w:i/>
          <w:color w:val="000000" w:themeColor="text1"/>
          <w:sz w:val="28"/>
          <w:szCs w:val="28"/>
        </w:rPr>
        <w:t>«Культура дома и декоративно-прикладное творчество»</w:t>
      </w:r>
    </w:p>
    <w:p w:rsidR="00F43730" w:rsidRPr="00510609" w:rsidRDefault="00F43730" w:rsidP="00510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09">
        <w:rPr>
          <w:rFonts w:ascii="Times New Roman" w:eastAsia="Calibri" w:hAnsi="Times New Roman" w:cs="Times New Roman"/>
          <w:b/>
          <w:sz w:val="28"/>
          <w:szCs w:val="28"/>
        </w:rPr>
        <w:t>Ручная обработка швейного изделия или узла</w:t>
      </w:r>
    </w:p>
    <w:p w:rsidR="00F43730" w:rsidRPr="00510609" w:rsidRDefault="00F43730" w:rsidP="00510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возрастная группа 7 - 8 класс</w:t>
      </w:r>
    </w:p>
    <w:p w:rsidR="00F43730" w:rsidRPr="00510609" w:rsidRDefault="00F43730" w:rsidP="00510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882" w:rsidRPr="00A97911" w:rsidRDefault="007B0882" w:rsidP="007B08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7911">
        <w:rPr>
          <w:rFonts w:ascii="Times New Roman" w:hAnsi="Times New Roman" w:cs="Times New Roman"/>
          <w:b/>
          <w:i/>
          <w:sz w:val="28"/>
          <w:szCs w:val="28"/>
        </w:rPr>
        <w:t>Аппликация «</w:t>
      </w:r>
      <w:r>
        <w:rPr>
          <w:rFonts w:ascii="Times New Roman" w:hAnsi="Times New Roman" w:cs="Times New Roman"/>
          <w:b/>
          <w:i/>
          <w:sz w:val="28"/>
          <w:szCs w:val="28"/>
        </w:rPr>
        <w:t>Сова</w:t>
      </w:r>
      <w:r w:rsidRPr="00A97911">
        <w:rPr>
          <w:rFonts w:ascii="Times New Roman" w:hAnsi="Times New Roman" w:cs="Times New Roman"/>
          <w:b/>
          <w:i/>
          <w:sz w:val="28"/>
          <w:szCs w:val="28"/>
        </w:rPr>
        <w:t xml:space="preserve"> из фетра»</w:t>
      </w:r>
    </w:p>
    <w:p w:rsidR="007B0882" w:rsidRPr="00A97911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911">
        <w:rPr>
          <w:rFonts w:ascii="Times New Roman" w:hAnsi="Times New Roman" w:cs="Times New Roman"/>
          <w:bCs/>
          <w:i/>
          <w:sz w:val="28"/>
          <w:szCs w:val="28"/>
          <w:u w:val="single"/>
        </w:rPr>
        <w:t>Время выполнения</w:t>
      </w:r>
      <w:r w:rsidRPr="00A97911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E282B">
        <w:rPr>
          <w:rFonts w:ascii="Times New Roman" w:hAnsi="Times New Roman" w:cs="Times New Roman"/>
          <w:bCs/>
          <w:sz w:val="28"/>
          <w:szCs w:val="28"/>
        </w:rPr>
        <w:t>18</w:t>
      </w:r>
      <w:bookmarkStart w:id="0" w:name="_GoBack"/>
      <w:bookmarkEnd w:id="0"/>
      <w:r w:rsidRPr="00A97911">
        <w:rPr>
          <w:rFonts w:ascii="Times New Roman" w:hAnsi="Times New Roman" w:cs="Times New Roman"/>
          <w:bCs/>
          <w:sz w:val="28"/>
          <w:szCs w:val="28"/>
        </w:rPr>
        <w:t>0 минут</w:t>
      </w:r>
    </w:p>
    <w:p w:rsidR="007B0882" w:rsidRPr="00510609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911">
        <w:rPr>
          <w:rFonts w:ascii="Times New Roman" w:hAnsi="Times New Roman" w:cs="Times New Roman"/>
          <w:i/>
          <w:sz w:val="28"/>
          <w:szCs w:val="28"/>
          <w:u w:val="single"/>
        </w:rPr>
        <w:t>Задание</w:t>
      </w:r>
      <w:r w:rsidRPr="0051060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0882" w:rsidRPr="00510609" w:rsidRDefault="007B0882" w:rsidP="007B0882">
      <w:pPr>
        <w:pStyle w:val="a6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Выполнить мотив предложенной аппликации по намеченному контуру, используя любые стежки и строчки («вперёд иголку», «крестообразный», «косой», «назад иголку», «гладь выпуклая», «тамбурный», «стебельчатый)</w:t>
      </w:r>
    </w:p>
    <w:p w:rsidR="007B0882" w:rsidRPr="00510609" w:rsidRDefault="007B0882" w:rsidP="007B0882">
      <w:pPr>
        <w:pStyle w:val="a6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Декорировать по своему усмотрению</w:t>
      </w:r>
      <w:r w:rsidRPr="00510609">
        <w:rPr>
          <w:rFonts w:ascii="Times New Roman" w:hAnsi="Times New Roman" w:cs="Times New Roman"/>
          <w:sz w:val="28"/>
          <w:szCs w:val="28"/>
        </w:rPr>
        <w:t>.</w:t>
      </w:r>
    </w:p>
    <w:p w:rsidR="007B0882" w:rsidRPr="00A97911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97911">
        <w:rPr>
          <w:rFonts w:ascii="Times New Roman" w:hAnsi="Times New Roman" w:cs="Times New Roman"/>
          <w:i/>
          <w:sz w:val="28"/>
          <w:szCs w:val="28"/>
          <w:u w:val="single"/>
        </w:rPr>
        <w:t xml:space="preserve">Материалы и инструменты: </w:t>
      </w:r>
    </w:p>
    <w:p w:rsidR="007B0882" w:rsidRPr="00510609" w:rsidRDefault="007B0882" w:rsidP="007B0882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фетр 3-4 цвета размером 20 см × 20 см</w:t>
      </w:r>
    </w:p>
    <w:p w:rsidR="007B0882" w:rsidRPr="00510609" w:rsidRDefault="007B0882" w:rsidP="007B0882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нитки мулине в тон фетра</w:t>
      </w:r>
    </w:p>
    <w:p w:rsidR="007B0882" w:rsidRDefault="007B0882" w:rsidP="007B0882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 xml:space="preserve">пуговицы плоские с 2 и 4 отверстиями разных цветов и размеров </w:t>
      </w:r>
    </w:p>
    <w:p w:rsidR="007B0882" w:rsidRPr="00510609" w:rsidRDefault="007B0882" w:rsidP="007B0882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проволочку или булавки с бусинками</w:t>
      </w:r>
    </w:p>
    <w:p w:rsidR="007B0882" w:rsidRPr="00510609" w:rsidRDefault="007B0882" w:rsidP="007B0882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игла для вышивания</w:t>
      </w:r>
    </w:p>
    <w:p w:rsidR="007B0882" w:rsidRPr="00510609" w:rsidRDefault="007B0882" w:rsidP="007B0882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копировальная бумага</w:t>
      </w:r>
    </w:p>
    <w:p w:rsidR="007B0882" w:rsidRPr="00510609" w:rsidRDefault="007B0882" w:rsidP="007B0882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рабочая коробка с инструментами</w:t>
      </w:r>
    </w:p>
    <w:p w:rsidR="007B0882" w:rsidRPr="00510609" w:rsidRDefault="007B0882" w:rsidP="007B0882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609">
        <w:rPr>
          <w:rFonts w:ascii="Times New Roman" w:hAnsi="Times New Roman" w:cs="Times New Roman"/>
          <w:sz w:val="28"/>
          <w:szCs w:val="28"/>
        </w:rPr>
        <w:t>форма</w:t>
      </w:r>
    </w:p>
    <w:p w:rsidR="007B0882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</w:pPr>
    </w:p>
    <w:p w:rsidR="007B0882" w:rsidRPr="00A97911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</w:pPr>
      <w:r w:rsidRPr="00A97911">
        <w:rPr>
          <w:rFonts w:ascii="Times New Roman" w:hAnsi="Times New Roman" w:cs="Times New Roman"/>
          <w:i/>
          <w:noProof/>
          <w:sz w:val="28"/>
          <w:szCs w:val="28"/>
          <w:u w:val="single"/>
          <w:lang w:eastAsia="ru-RU"/>
        </w:rPr>
        <w:t xml:space="preserve">пример </w:t>
      </w:r>
    </w:p>
    <w:p w:rsidR="007B0882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826BAD" wp14:editId="4269B5CC">
            <wp:extent cx="3794078" cy="352214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E89CF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9493" cy="352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882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882" w:rsidRDefault="007B0882" w:rsidP="007B0882">
      <w:pPr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7B0882" w:rsidRDefault="007B0882" w:rsidP="007B088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</w:p>
    <w:p w:rsidR="007B0882" w:rsidRPr="0043007D" w:rsidRDefault="007B0882" w:rsidP="007B088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3007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Технологическая карта по изготовлению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Совы</w:t>
      </w:r>
    </w:p>
    <w:p w:rsidR="007B0882" w:rsidRPr="00532476" w:rsidRDefault="007B0882" w:rsidP="007B08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78"/>
        <w:gridCol w:w="4733"/>
        <w:gridCol w:w="4820"/>
      </w:tblGrid>
      <w:tr w:rsidR="007B0882" w:rsidRPr="004D38F2" w:rsidTr="00971A54">
        <w:trPr>
          <w:tblHeader/>
        </w:trPr>
        <w:tc>
          <w:tcPr>
            <w:tcW w:w="478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D38F2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</w:p>
        </w:tc>
        <w:tc>
          <w:tcPr>
            <w:tcW w:w="4733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D38F2">
              <w:rPr>
                <w:rFonts w:ascii="Times New Roman" w:hAnsi="Times New Roman" w:cs="Times New Roman"/>
                <w:i/>
                <w:sz w:val="28"/>
                <w:szCs w:val="28"/>
              </w:rPr>
              <w:t>Последовательность работы</w:t>
            </w:r>
          </w:p>
        </w:tc>
        <w:tc>
          <w:tcPr>
            <w:tcW w:w="4820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4D38F2">
              <w:rPr>
                <w:rFonts w:ascii="Times New Roman" w:hAnsi="Times New Roman" w:cs="Times New Roman"/>
                <w:i/>
                <w:sz w:val="28"/>
                <w:szCs w:val="28"/>
              </w:rPr>
              <w:t>Рисунок, графическое изображение</w:t>
            </w:r>
          </w:p>
        </w:tc>
      </w:tr>
      <w:tr w:rsidR="007B0882" w:rsidRPr="004D38F2" w:rsidTr="00971A54">
        <w:trPr>
          <w:tblHeader/>
        </w:trPr>
        <w:tc>
          <w:tcPr>
            <w:tcW w:w="478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4733" w:type="dxa"/>
            <w:vAlign w:val="center"/>
          </w:tcPr>
          <w:p w:rsidR="007B0882" w:rsidRPr="004D38F2" w:rsidRDefault="007B0882" w:rsidP="00971A5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Наложить</w:t>
            </w:r>
            <w:r w:rsidRPr="004D38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шаблон на цветной фетр,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обвести</w:t>
            </w:r>
            <w:r w:rsidRPr="004D38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выреза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ть детали по шаблону</w:t>
            </w:r>
          </w:p>
          <w:p w:rsidR="007B0882" w:rsidRPr="004D38F2" w:rsidRDefault="007B0882" w:rsidP="00971A5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20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050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7026CD" wp14:editId="258D828E">
                  <wp:extent cx="2483494" cy="34309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3" r="2507"/>
                          <a:stretch/>
                        </pic:blipFill>
                        <pic:spPr bwMode="auto">
                          <a:xfrm>
                            <a:off x="0" y="0"/>
                            <a:ext cx="2496409" cy="3448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882" w:rsidRPr="004D38F2" w:rsidTr="00971A54">
        <w:trPr>
          <w:tblHeader/>
        </w:trPr>
        <w:tc>
          <w:tcPr>
            <w:tcW w:w="478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4733" w:type="dxa"/>
            <w:vAlign w:val="center"/>
          </w:tcPr>
          <w:p w:rsidR="007B0882" w:rsidRPr="004D38F2" w:rsidRDefault="007B0882" w:rsidP="00971A5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Соединить детали согласно изображению.</w:t>
            </w:r>
          </w:p>
        </w:tc>
        <w:tc>
          <w:tcPr>
            <w:tcW w:w="4820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D653A2" wp14:editId="795343B7">
                  <wp:extent cx="2701669" cy="2508034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E89CF1.t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092" cy="2519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882" w:rsidRPr="004D38F2" w:rsidTr="00971A54">
        <w:trPr>
          <w:trHeight w:val="3655"/>
          <w:tblHeader/>
        </w:trPr>
        <w:tc>
          <w:tcPr>
            <w:tcW w:w="478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4733" w:type="dxa"/>
            <w:vAlign w:val="center"/>
          </w:tcPr>
          <w:p w:rsidR="007B0882" w:rsidRPr="004D38F2" w:rsidRDefault="007B0882" w:rsidP="00971A5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D38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Декорир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овать</w:t>
            </w:r>
            <w:r w:rsidRPr="004D38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изделие по своему усмотрению</w:t>
            </w:r>
          </w:p>
        </w:tc>
        <w:tc>
          <w:tcPr>
            <w:tcW w:w="4820" w:type="dxa"/>
            <w:vAlign w:val="center"/>
          </w:tcPr>
          <w:p w:rsidR="007B0882" w:rsidRPr="004D38F2" w:rsidRDefault="007B0882" w:rsidP="00971A54">
            <w:pPr>
              <w:jc w:val="center"/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</w:pPr>
          </w:p>
        </w:tc>
      </w:tr>
    </w:tbl>
    <w:p w:rsidR="007B0882" w:rsidRPr="00510609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882" w:rsidRDefault="007B0882" w:rsidP="007B088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br w:type="page"/>
      </w:r>
    </w:p>
    <w:p w:rsidR="007B0882" w:rsidRPr="00A97911" w:rsidRDefault="007B0882" w:rsidP="007B088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97911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Самоконтроль: </w:t>
      </w:r>
    </w:p>
    <w:p w:rsidR="007B0882" w:rsidRPr="007A01CC" w:rsidRDefault="007B0882" w:rsidP="007B0882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Ручные строчки должны быть ровными и аккуратными. </w:t>
      </w:r>
    </w:p>
    <w:p w:rsidR="007B0882" w:rsidRPr="007A01CC" w:rsidRDefault="007B0882" w:rsidP="007B0882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Изнаночная сторона должна быть аккуратной, без узлов. </w:t>
      </w:r>
    </w:p>
    <w:p w:rsidR="007B0882" w:rsidRPr="007A01CC" w:rsidRDefault="007B0882" w:rsidP="007B0882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Цветовая гамма материала и ниток должна сочетаться. </w:t>
      </w:r>
    </w:p>
    <w:p w:rsidR="007B0882" w:rsidRPr="007A01CC" w:rsidRDefault="007B0882" w:rsidP="007B0882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Оправданное, уместное и оригинальное использование декоративных элементов. </w:t>
      </w:r>
    </w:p>
    <w:p w:rsidR="007B0882" w:rsidRPr="004D38F2" w:rsidRDefault="007B0882" w:rsidP="007B0882">
      <w:pPr>
        <w:pStyle w:val="a6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01CC">
        <w:rPr>
          <w:rFonts w:ascii="Times New Roman" w:hAnsi="Times New Roman" w:cs="Times New Roman"/>
          <w:sz w:val="28"/>
          <w:szCs w:val="28"/>
        </w:rPr>
        <w:t xml:space="preserve">Соблюдение правил безопасной работы </w:t>
      </w:r>
    </w:p>
    <w:p w:rsidR="007B0882" w:rsidRPr="007A01CC" w:rsidRDefault="007B0882" w:rsidP="007B0882">
      <w:pPr>
        <w:pStyle w:val="a6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0882" w:rsidRPr="007A01CC" w:rsidRDefault="007B0882" w:rsidP="007B088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A01CC">
        <w:rPr>
          <w:rFonts w:ascii="Times New Roman" w:hAnsi="Times New Roman" w:cs="Times New Roman"/>
          <w:i/>
          <w:sz w:val="28"/>
          <w:szCs w:val="28"/>
          <w:u w:val="single"/>
        </w:rPr>
        <w:t>шаблон</w:t>
      </w:r>
    </w:p>
    <w:p w:rsidR="007B0882" w:rsidRDefault="007B0882" w:rsidP="007B08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050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A59C9D5" wp14:editId="31A097B8">
            <wp:extent cx="6168788" cy="852213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" r="2507"/>
                    <a:stretch/>
                  </pic:blipFill>
                  <pic:spPr bwMode="auto">
                    <a:xfrm>
                      <a:off x="0" y="0"/>
                      <a:ext cx="6171161" cy="852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0882" w:rsidRDefault="007B0882" w:rsidP="007B08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882" w:rsidRPr="00510609" w:rsidRDefault="007B0882" w:rsidP="007B08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1CC" w:rsidRDefault="007A01CC" w:rsidP="007B0882">
      <w:pPr>
        <w:rPr>
          <w:rFonts w:ascii="Times New Roman" w:eastAsia="Times New Roman" w:hAnsi="Times New Roman"/>
          <w:sz w:val="28"/>
        </w:rPr>
      </w:pPr>
    </w:p>
    <w:sectPr w:rsidR="007A01CC" w:rsidSect="003263A2">
      <w:footerReference w:type="default" r:id="rId9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04B" w:rsidRDefault="00BE204B" w:rsidP="00A97911">
      <w:pPr>
        <w:spacing w:after="0" w:line="240" w:lineRule="auto"/>
      </w:pPr>
      <w:r>
        <w:separator/>
      </w:r>
    </w:p>
  </w:endnote>
  <w:endnote w:type="continuationSeparator" w:id="0">
    <w:p w:rsidR="00BE204B" w:rsidRDefault="00BE204B" w:rsidP="00A97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altName w:val="Franklin Gothic Medium"/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5325628"/>
      <w:docPartObj>
        <w:docPartGallery w:val="Page Numbers (Bottom of Page)"/>
        <w:docPartUnique/>
      </w:docPartObj>
    </w:sdtPr>
    <w:sdtEndPr/>
    <w:sdtContent>
      <w:p w:rsidR="00A97911" w:rsidRDefault="00A97911" w:rsidP="00A9791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82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04B" w:rsidRDefault="00BE204B" w:rsidP="00A97911">
      <w:pPr>
        <w:spacing w:after="0" w:line="240" w:lineRule="auto"/>
      </w:pPr>
      <w:r>
        <w:separator/>
      </w:r>
    </w:p>
  </w:footnote>
  <w:footnote w:type="continuationSeparator" w:id="0">
    <w:p w:rsidR="00BE204B" w:rsidRDefault="00BE204B" w:rsidP="00A97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EB65389"/>
    <w:multiLevelType w:val="hybridMultilevel"/>
    <w:tmpl w:val="C82E1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C6832"/>
    <w:multiLevelType w:val="hybridMultilevel"/>
    <w:tmpl w:val="35F20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577F6"/>
    <w:multiLevelType w:val="hybridMultilevel"/>
    <w:tmpl w:val="C5CCC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16C5B04"/>
    <w:multiLevelType w:val="hybridMultilevel"/>
    <w:tmpl w:val="C5C0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43ECA"/>
    <w:multiLevelType w:val="hybridMultilevel"/>
    <w:tmpl w:val="C5C0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53A71"/>
    <w:multiLevelType w:val="hybridMultilevel"/>
    <w:tmpl w:val="A078B2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3961DF8"/>
    <w:multiLevelType w:val="hybridMultilevel"/>
    <w:tmpl w:val="E92E3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9E3"/>
    <w:rsid w:val="000368C3"/>
    <w:rsid w:val="00041C71"/>
    <w:rsid w:val="00065FA4"/>
    <w:rsid w:val="00082E3A"/>
    <w:rsid w:val="00082F15"/>
    <w:rsid w:val="00085A91"/>
    <w:rsid w:val="00087295"/>
    <w:rsid w:val="000932B2"/>
    <w:rsid w:val="000A3827"/>
    <w:rsid w:val="000A3B72"/>
    <w:rsid w:val="000A7350"/>
    <w:rsid w:val="000B139C"/>
    <w:rsid w:val="000B3898"/>
    <w:rsid w:val="000F001D"/>
    <w:rsid w:val="000F6C31"/>
    <w:rsid w:val="00100621"/>
    <w:rsid w:val="0011293D"/>
    <w:rsid w:val="00113092"/>
    <w:rsid w:val="00136D01"/>
    <w:rsid w:val="00145332"/>
    <w:rsid w:val="00147AEC"/>
    <w:rsid w:val="00151FB5"/>
    <w:rsid w:val="001634FB"/>
    <w:rsid w:val="0016640A"/>
    <w:rsid w:val="00166A96"/>
    <w:rsid w:val="001842AE"/>
    <w:rsid w:val="001938DA"/>
    <w:rsid w:val="001B07D0"/>
    <w:rsid w:val="001B0975"/>
    <w:rsid w:val="001D6308"/>
    <w:rsid w:val="001E4EC1"/>
    <w:rsid w:val="001F1288"/>
    <w:rsid w:val="001F29ED"/>
    <w:rsid w:val="00213773"/>
    <w:rsid w:val="002245BF"/>
    <w:rsid w:val="0023296F"/>
    <w:rsid w:val="0023570B"/>
    <w:rsid w:val="00235D0B"/>
    <w:rsid w:val="00253647"/>
    <w:rsid w:val="00265620"/>
    <w:rsid w:val="00280EE3"/>
    <w:rsid w:val="002920BD"/>
    <w:rsid w:val="00295C7B"/>
    <w:rsid w:val="00296CD5"/>
    <w:rsid w:val="002E0E2D"/>
    <w:rsid w:val="00301D30"/>
    <w:rsid w:val="00304D6D"/>
    <w:rsid w:val="003263A2"/>
    <w:rsid w:val="0032709F"/>
    <w:rsid w:val="003328E6"/>
    <w:rsid w:val="003408A7"/>
    <w:rsid w:val="00340ABB"/>
    <w:rsid w:val="00374F86"/>
    <w:rsid w:val="003901CD"/>
    <w:rsid w:val="003945D5"/>
    <w:rsid w:val="003B653B"/>
    <w:rsid w:val="003B69A1"/>
    <w:rsid w:val="003C1753"/>
    <w:rsid w:val="003C2806"/>
    <w:rsid w:val="003D53EF"/>
    <w:rsid w:val="003D7BB3"/>
    <w:rsid w:val="003E1EA7"/>
    <w:rsid w:val="003E7424"/>
    <w:rsid w:val="00403E7A"/>
    <w:rsid w:val="00410F5C"/>
    <w:rsid w:val="00421397"/>
    <w:rsid w:val="00421E4B"/>
    <w:rsid w:val="00433313"/>
    <w:rsid w:val="00436A95"/>
    <w:rsid w:val="00454D17"/>
    <w:rsid w:val="00456410"/>
    <w:rsid w:val="00456C91"/>
    <w:rsid w:val="00477EA5"/>
    <w:rsid w:val="004812B0"/>
    <w:rsid w:val="00486DCC"/>
    <w:rsid w:val="0048751D"/>
    <w:rsid w:val="0049286F"/>
    <w:rsid w:val="004A17DA"/>
    <w:rsid w:val="004A23FB"/>
    <w:rsid w:val="004A303B"/>
    <w:rsid w:val="004B2441"/>
    <w:rsid w:val="004C4E89"/>
    <w:rsid w:val="004D2CAD"/>
    <w:rsid w:val="004D66DC"/>
    <w:rsid w:val="004F7D3D"/>
    <w:rsid w:val="00503C8B"/>
    <w:rsid w:val="005057BD"/>
    <w:rsid w:val="00510609"/>
    <w:rsid w:val="0051309C"/>
    <w:rsid w:val="0053563A"/>
    <w:rsid w:val="00536A08"/>
    <w:rsid w:val="005525E5"/>
    <w:rsid w:val="00562B8F"/>
    <w:rsid w:val="00576C26"/>
    <w:rsid w:val="00582CD1"/>
    <w:rsid w:val="005A21BF"/>
    <w:rsid w:val="005A25CE"/>
    <w:rsid w:val="005B606E"/>
    <w:rsid w:val="005C0DBB"/>
    <w:rsid w:val="005E2D66"/>
    <w:rsid w:val="006026B1"/>
    <w:rsid w:val="006169B7"/>
    <w:rsid w:val="00625CDE"/>
    <w:rsid w:val="00633EAF"/>
    <w:rsid w:val="00640E75"/>
    <w:rsid w:val="0064560D"/>
    <w:rsid w:val="00647287"/>
    <w:rsid w:val="00652A5E"/>
    <w:rsid w:val="00664E33"/>
    <w:rsid w:val="00671863"/>
    <w:rsid w:val="00674127"/>
    <w:rsid w:val="006C66C9"/>
    <w:rsid w:val="006E68FC"/>
    <w:rsid w:val="00703037"/>
    <w:rsid w:val="0070318C"/>
    <w:rsid w:val="007059B4"/>
    <w:rsid w:val="007127B3"/>
    <w:rsid w:val="00730FFA"/>
    <w:rsid w:val="00742916"/>
    <w:rsid w:val="00756452"/>
    <w:rsid w:val="0077487D"/>
    <w:rsid w:val="00776DFB"/>
    <w:rsid w:val="00785627"/>
    <w:rsid w:val="007A01CC"/>
    <w:rsid w:val="007A53C3"/>
    <w:rsid w:val="007B0882"/>
    <w:rsid w:val="007B3DF7"/>
    <w:rsid w:val="007B57E4"/>
    <w:rsid w:val="00804238"/>
    <w:rsid w:val="00807488"/>
    <w:rsid w:val="0081347A"/>
    <w:rsid w:val="008219B4"/>
    <w:rsid w:val="00825FCF"/>
    <w:rsid w:val="00832616"/>
    <w:rsid w:val="008346D7"/>
    <w:rsid w:val="0086126A"/>
    <w:rsid w:val="008628D7"/>
    <w:rsid w:val="008631FC"/>
    <w:rsid w:val="008645C5"/>
    <w:rsid w:val="00881949"/>
    <w:rsid w:val="0089048E"/>
    <w:rsid w:val="008917DC"/>
    <w:rsid w:val="008A2543"/>
    <w:rsid w:val="008A28E0"/>
    <w:rsid w:val="008A438B"/>
    <w:rsid w:val="008C476D"/>
    <w:rsid w:val="008D76E4"/>
    <w:rsid w:val="008E7BE2"/>
    <w:rsid w:val="008F2398"/>
    <w:rsid w:val="00903CAE"/>
    <w:rsid w:val="00924B6D"/>
    <w:rsid w:val="009259D2"/>
    <w:rsid w:val="009337F1"/>
    <w:rsid w:val="00983B8D"/>
    <w:rsid w:val="00991770"/>
    <w:rsid w:val="00994C8D"/>
    <w:rsid w:val="009A1763"/>
    <w:rsid w:val="009B4031"/>
    <w:rsid w:val="009C5CFD"/>
    <w:rsid w:val="009D266D"/>
    <w:rsid w:val="009D42B1"/>
    <w:rsid w:val="009E629A"/>
    <w:rsid w:val="009F04BA"/>
    <w:rsid w:val="009F2130"/>
    <w:rsid w:val="00A42B4C"/>
    <w:rsid w:val="00A46E8E"/>
    <w:rsid w:val="00A5210F"/>
    <w:rsid w:val="00A5231F"/>
    <w:rsid w:val="00A55607"/>
    <w:rsid w:val="00A569DE"/>
    <w:rsid w:val="00A63C2F"/>
    <w:rsid w:val="00A85F03"/>
    <w:rsid w:val="00A91DE0"/>
    <w:rsid w:val="00A932AE"/>
    <w:rsid w:val="00A936A0"/>
    <w:rsid w:val="00A9415B"/>
    <w:rsid w:val="00A95D5E"/>
    <w:rsid w:val="00A97911"/>
    <w:rsid w:val="00AA0C2A"/>
    <w:rsid w:val="00AA65BB"/>
    <w:rsid w:val="00AD6C77"/>
    <w:rsid w:val="00AE68B9"/>
    <w:rsid w:val="00B10995"/>
    <w:rsid w:val="00B475A1"/>
    <w:rsid w:val="00B63877"/>
    <w:rsid w:val="00B80DE6"/>
    <w:rsid w:val="00B8287A"/>
    <w:rsid w:val="00B95258"/>
    <w:rsid w:val="00BA7EA1"/>
    <w:rsid w:val="00BB6B61"/>
    <w:rsid w:val="00BD690F"/>
    <w:rsid w:val="00BE204B"/>
    <w:rsid w:val="00BF6255"/>
    <w:rsid w:val="00BF7264"/>
    <w:rsid w:val="00C16327"/>
    <w:rsid w:val="00C209DE"/>
    <w:rsid w:val="00C231B7"/>
    <w:rsid w:val="00C3192D"/>
    <w:rsid w:val="00C3248F"/>
    <w:rsid w:val="00C65119"/>
    <w:rsid w:val="00C96045"/>
    <w:rsid w:val="00C96C7E"/>
    <w:rsid w:val="00CA1074"/>
    <w:rsid w:val="00CA21D9"/>
    <w:rsid w:val="00CD0775"/>
    <w:rsid w:val="00CE2EC7"/>
    <w:rsid w:val="00CF4505"/>
    <w:rsid w:val="00D0091B"/>
    <w:rsid w:val="00D0418C"/>
    <w:rsid w:val="00D1223C"/>
    <w:rsid w:val="00D20039"/>
    <w:rsid w:val="00D36BDE"/>
    <w:rsid w:val="00D73E8A"/>
    <w:rsid w:val="00D91FC1"/>
    <w:rsid w:val="00DA6C9D"/>
    <w:rsid w:val="00DA78E7"/>
    <w:rsid w:val="00DB3C7F"/>
    <w:rsid w:val="00DB457B"/>
    <w:rsid w:val="00DD40F3"/>
    <w:rsid w:val="00DF6042"/>
    <w:rsid w:val="00E06463"/>
    <w:rsid w:val="00E10D47"/>
    <w:rsid w:val="00E12CB3"/>
    <w:rsid w:val="00E23821"/>
    <w:rsid w:val="00E272E5"/>
    <w:rsid w:val="00E35976"/>
    <w:rsid w:val="00E50A96"/>
    <w:rsid w:val="00E5214F"/>
    <w:rsid w:val="00E60277"/>
    <w:rsid w:val="00E73452"/>
    <w:rsid w:val="00E75040"/>
    <w:rsid w:val="00E824C3"/>
    <w:rsid w:val="00EB2587"/>
    <w:rsid w:val="00EC1FF5"/>
    <w:rsid w:val="00ED17FA"/>
    <w:rsid w:val="00ED25AB"/>
    <w:rsid w:val="00ED31B8"/>
    <w:rsid w:val="00ED502A"/>
    <w:rsid w:val="00ED5A75"/>
    <w:rsid w:val="00F37E47"/>
    <w:rsid w:val="00F42DC2"/>
    <w:rsid w:val="00F43730"/>
    <w:rsid w:val="00F47719"/>
    <w:rsid w:val="00F6096F"/>
    <w:rsid w:val="00F86B14"/>
    <w:rsid w:val="00F934C3"/>
    <w:rsid w:val="00FB0B3A"/>
    <w:rsid w:val="00FC59E3"/>
    <w:rsid w:val="00FE282B"/>
    <w:rsid w:val="00FE39FD"/>
    <w:rsid w:val="00FE74F2"/>
    <w:rsid w:val="00FF08B9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B94FFE"/>
  <w15:docId w15:val="{1FE9076E-F2BD-4B41-B854-3AA2FCC1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9E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66C9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1632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D6308"/>
    <w:pPr>
      <w:ind w:left="720"/>
      <w:contextualSpacing/>
    </w:pPr>
  </w:style>
  <w:style w:type="table" w:styleId="a7">
    <w:name w:val="Table Grid"/>
    <w:basedOn w:val="a1"/>
    <w:uiPriority w:val="59"/>
    <w:rsid w:val="004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F43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97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7911"/>
  </w:style>
  <w:style w:type="paragraph" w:styleId="ab">
    <w:name w:val="footer"/>
    <w:basedOn w:val="a"/>
    <w:link w:val="ac"/>
    <w:uiPriority w:val="99"/>
    <w:unhideWhenUsed/>
    <w:rsid w:val="00A979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7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4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709</dc:creator>
  <cp:lastModifiedBy>user208</cp:lastModifiedBy>
  <cp:revision>54</cp:revision>
  <dcterms:created xsi:type="dcterms:W3CDTF">2017-11-15T07:43:00Z</dcterms:created>
  <dcterms:modified xsi:type="dcterms:W3CDTF">2022-11-11T08:34:00Z</dcterms:modified>
</cp:coreProperties>
</file>